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0D47F8">
            <w:pPr>
              <w:jc w:val="center"/>
              <w:rPr>
                <w:rFonts w:ascii="Lucida Sans Unicode" w:hAnsi="Lucida Sans Unicode"/>
              </w:rPr>
            </w:pPr>
            <w:r w:rsidRPr="000D47F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257.15pt;margin-top:21.5pt;width:234pt;height: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<v:textbox>
                    <w:txbxContent>
                      <w:p w:rsidR="002955AF" w:rsidRDefault="002955AF" w:rsidP="002955AF">
                        <w:pPr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Μανταμάδος</w:t>
                        </w:r>
                        <w:proofErr w:type="spellEnd"/>
                        <w:r w:rsidR="002768E6">
                          <w:rPr>
                            <w:sz w:val="24"/>
                          </w:rPr>
                          <w:t xml:space="preserve">  </w:t>
                        </w:r>
                        <w:r w:rsidR="000D47F8">
                          <w:rPr>
                            <w:sz w:val="24"/>
                          </w:rPr>
                          <w:fldChar w:fldCharType="begin"/>
                        </w:r>
                        <w:r>
                          <w:rPr>
                            <w:sz w:val="24"/>
                          </w:rPr>
                          <w:instrText xml:space="preserve"> TIME \@ "d MMMM yyyy" </w:instrText>
                        </w:r>
                        <w:r w:rsidR="000D47F8">
                          <w:rPr>
                            <w:sz w:val="24"/>
                          </w:rPr>
                          <w:fldChar w:fldCharType="separate"/>
                        </w:r>
                        <w:r w:rsidR="00404E3A">
                          <w:rPr>
                            <w:noProof/>
                            <w:sz w:val="24"/>
                          </w:rPr>
                          <w:t>29 Σεπτεμβρίου 2017</w:t>
                        </w:r>
                        <w:r w:rsidR="000D47F8">
                          <w:rPr>
                            <w:sz w:val="24"/>
                          </w:rPr>
                          <w:fldChar w:fldCharType="end"/>
                        </w:r>
                      </w:p>
                      <w:p w:rsidR="002955AF" w:rsidRDefault="002955AF" w:rsidP="002955AF"/>
                      <w:p w:rsidR="002955AF" w:rsidRDefault="002955AF" w:rsidP="002955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>
                          <w:rPr>
                            <w:sz w:val="24"/>
                            <w:szCs w:val="24"/>
                          </w:rPr>
                          <w:t>Τουριστικά Γραφεία-Πρακτορεία</w:t>
                        </w: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8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4"/>
                            <w:szCs w:val="24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</w:rPr>
                        </w:pPr>
                      </w:p>
                      <w:p w:rsidR="002955AF" w:rsidRDefault="002955AF" w:rsidP="002955AF"/>
                      <w:p w:rsidR="002955AF" w:rsidRDefault="002955AF" w:rsidP="002955AF"/>
                    </w:txbxContent>
                  </v:textbox>
                </v:shape>
              </w:pict>
            </w:r>
            <w:r w:rsidR="002955AF">
              <w:rPr>
                <w:rFonts w:ascii="Lucida Sans Unicode" w:hAnsi="Lucida Sans Unicode"/>
                <w:noProof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Pr="005832C1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Υπουργείο Παιδείας </w:t>
            </w:r>
            <w:r w:rsidR="005832C1">
              <w:rPr>
                <w:caps/>
              </w:rPr>
              <w:t>ΕΡΕΥΝΑΣ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&amp; Θρησκευμάτων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    ΓΕΛ ΜΑΝΤΑΜΑΔΟΥ ΛΕΣΒΟΥ</w:t>
            </w:r>
          </w:p>
        </w:tc>
      </w:tr>
    </w:tbl>
    <w:p w:rsidR="002955AF" w:rsidRDefault="002955AF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Μανταμάδος</w:t>
      </w:r>
      <w:proofErr w:type="spellEnd"/>
      <w:r>
        <w:rPr>
          <w:sz w:val="24"/>
          <w:szCs w:val="24"/>
        </w:rPr>
        <w:t xml:space="preserve"> Τ.Κ. 81104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2253061216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lyk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mantam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gr</w:t>
      </w:r>
      <w:proofErr w:type="spellEnd"/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Διευθυντής: </w:t>
      </w:r>
      <w:proofErr w:type="spellStart"/>
      <w:r>
        <w:rPr>
          <w:sz w:val="24"/>
          <w:szCs w:val="24"/>
        </w:rPr>
        <w:t>ΣουλουγάνηΓαβριέλλα</w:t>
      </w:r>
      <w:proofErr w:type="spellEnd"/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Πληροφορίες: </w:t>
      </w:r>
      <w:proofErr w:type="spellStart"/>
      <w:r>
        <w:rPr>
          <w:sz w:val="24"/>
          <w:szCs w:val="24"/>
        </w:rPr>
        <w:t>ΣουλουγάνηΓαβριέλλα</w:t>
      </w:r>
      <w:proofErr w:type="spellEnd"/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 xml:space="preserve">: « Πρόσκληση εκδήλωσης ενδιαφέροντος για μετακίνηση καθηγητών και μαθητών στο εξωτερικό για πραγματοποίηση  εκδρομής. (πολυήμερη </w:t>
      </w:r>
      <w:proofErr w:type="spellStart"/>
      <w:r>
        <w:rPr>
          <w:b/>
          <w:sz w:val="24"/>
          <w:szCs w:val="24"/>
        </w:rPr>
        <w:t>Γ΄Λυκείου</w:t>
      </w:r>
      <w:proofErr w:type="spellEnd"/>
      <w:r>
        <w:rPr>
          <w:b/>
          <w:sz w:val="24"/>
          <w:szCs w:val="24"/>
        </w:rPr>
        <w:t>)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ΓΕΛ </w:t>
      </w:r>
      <w:proofErr w:type="spellStart"/>
      <w:r>
        <w:rPr>
          <w:sz w:val="24"/>
          <w:szCs w:val="24"/>
        </w:rPr>
        <w:t>Μανταμάδου</w:t>
      </w:r>
      <w:proofErr w:type="spellEnd"/>
      <w:r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 w:rsidR="002768E6">
        <w:rPr>
          <w:sz w:val="24"/>
          <w:szCs w:val="24"/>
        </w:rPr>
        <w:t xml:space="preserve">τακίνησης στο εξωτερικό  </w:t>
      </w:r>
      <w:r w:rsidR="002768E6" w:rsidRPr="002768E6">
        <w:rPr>
          <w:sz w:val="24"/>
          <w:szCs w:val="24"/>
        </w:rPr>
        <w:t xml:space="preserve">24 </w:t>
      </w:r>
      <w:r w:rsidR="002768E6">
        <w:rPr>
          <w:sz w:val="24"/>
          <w:szCs w:val="24"/>
        </w:rPr>
        <w:t xml:space="preserve">μαθητών και τριών </w:t>
      </w:r>
      <w:r>
        <w:rPr>
          <w:sz w:val="24"/>
          <w:szCs w:val="24"/>
        </w:rPr>
        <w:t xml:space="preserve"> καθηγητών με τα εξής χαρακτηριστικά:</w:t>
      </w:r>
    </w:p>
    <w:p w:rsidR="002955AF" w:rsidRDefault="002768E6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Προορισμός:  Ρώμη</w:t>
      </w:r>
    </w:p>
    <w:p w:rsidR="002955AF" w:rsidRDefault="002955AF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 αναχώρ</w:t>
      </w:r>
      <w:r w:rsidR="00923FAE">
        <w:rPr>
          <w:sz w:val="24"/>
          <w:szCs w:val="24"/>
        </w:rPr>
        <w:t>ησης  από αεροδρόμιο Μυτιλήνης:</w:t>
      </w:r>
      <w:r w:rsidR="002768E6">
        <w:rPr>
          <w:sz w:val="24"/>
          <w:szCs w:val="24"/>
        </w:rPr>
        <w:t>11-12-2017</w:t>
      </w:r>
      <w:r>
        <w:rPr>
          <w:sz w:val="24"/>
          <w:szCs w:val="24"/>
        </w:rPr>
        <w:t xml:space="preserve">  Αναχώρηση από Μυτιλή</w:t>
      </w:r>
      <w:r w:rsidR="005832C1">
        <w:rPr>
          <w:sz w:val="24"/>
          <w:szCs w:val="24"/>
        </w:rPr>
        <w:t xml:space="preserve">νη, άφιξη στο </w:t>
      </w:r>
      <w:r w:rsidR="00170752">
        <w:rPr>
          <w:sz w:val="24"/>
          <w:szCs w:val="24"/>
        </w:rPr>
        <w:t>αεροδρόμιο Αθηνών</w:t>
      </w:r>
      <w:bookmarkStart w:id="0" w:name="_GoBack"/>
      <w:bookmarkEnd w:id="0"/>
    </w:p>
    <w:p w:rsidR="002955AF" w:rsidRDefault="005832C1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άφιξης </w:t>
      </w:r>
      <w:r w:rsidR="002768E6">
        <w:rPr>
          <w:sz w:val="24"/>
          <w:szCs w:val="24"/>
        </w:rPr>
        <w:t>στη Ρώμη</w:t>
      </w:r>
      <w:r w:rsidR="00923FAE">
        <w:rPr>
          <w:sz w:val="24"/>
          <w:szCs w:val="24"/>
        </w:rPr>
        <w:t xml:space="preserve">: </w:t>
      </w:r>
      <w:r w:rsidR="002768E6" w:rsidRPr="002768E6">
        <w:rPr>
          <w:sz w:val="24"/>
          <w:szCs w:val="24"/>
        </w:rPr>
        <w:t>1</w:t>
      </w:r>
      <w:r w:rsidR="002768E6">
        <w:rPr>
          <w:sz w:val="24"/>
          <w:szCs w:val="24"/>
        </w:rPr>
        <w:t>1</w:t>
      </w:r>
      <w:r w:rsidR="00170752">
        <w:rPr>
          <w:sz w:val="24"/>
          <w:szCs w:val="24"/>
        </w:rPr>
        <w:t>-12</w:t>
      </w:r>
      <w:r w:rsidR="002768E6">
        <w:rPr>
          <w:sz w:val="24"/>
          <w:szCs w:val="24"/>
        </w:rPr>
        <w:t>-2017 Διαμονή και επίσκεψη στο Βατικανό(12-12-2017)</w:t>
      </w:r>
    </w:p>
    <w:p w:rsidR="002768E6" w:rsidRDefault="002768E6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13-12-2017 Ρώμη-Βενετία με ενδιάμεση στάση στη Φλωρεντία</w:t>
      </w:r>
    </w:p>
    <w:p w:rsidR="002768E6" w:rsidRDefault="002768E6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14-12-2017 περιήγηση στα αξιοθέατα της Ρώμης</w:t>
      </w:r>
    </w:p>
    <w:p w:rsidR="002955AF" w:rsidRDefault="00E2480C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επιστροφής στη </w:t>
      </w:r>
      <w:r w:rsidR="002768E6">
        <w:rPr>
          <w:sz w:val="24"/>
          <w:szCs w:val="24"/>
        </w:rPr>
        <w:t>Θεσσαλονίκη: 15-12-2017</w:t>
      </w:r>
      <w:r w:rsidR="002955AF">
        <w:rPr>
          <w:sz w:val="24"/>
          <w:szCs w:val="24"/>
        </w:rPr>
        <w:t>.</w:t>
      </w:r>
      <w:r w:rsidR="002768E6">
        <w:rPr>
          <w:sz w:val="24"/>
          <w:szCs w:val="24"/>
        </w:rPr>
        <w:t xml:space="preserve"> Ρώμη</w:t>
      </w:r>
      <w:r>
        <w:rPr>
          <w:sz w:val="24"/>
          <w:szCs w:val="24"/>
        </w:rPr>
        <w:t>-</w:t>
      </w:r>
      <w:r w:rsidR="005832C1">
        <w:rPr>
          <w:sz w:val="24"/>
          <w:szCs w:val="24"/>
        </w:rPr>
        <w:t xml:space="preserve">Θεσσαλονίκη </w:t>
      </w:r>
      <w:r w:rsidR="002955AF">
        <w:rPr>
          <w:sz w:val="24"/>
          <w:szCs w:val="24"/>
        </w:rPr>
        <w:t>(με αεροπ</w:t>
      </w:r>
      <w:r>
        <w:rPr>
          <w:sz w:val="24"/>
          <w:szCs w:val="24"/>
        </w:rPr>
        <w:t xml:space="preserve">λάνο), διανυκτέρευση στην  </w:t>
      </w:r>
      <w:r w:rsidR="002768E6">
        <w:rPr>
          <w:sz w:val="24"/>
          <w:szCs w:val="24"/>
        </w:rPr>
        <w:t xml:space="preserve">Θεσσαλονίκη </w:t>
      </w:r>
    </w:p>
    <w:p w:rsidR="002955AF" w:rsidRDefault="00E2480C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επιστροφής από </w:t>
      </w:r>
      <w:r w:rsidR="005832C1">
        <w:rPr>
          <w:sz w:val="24"/>
          <w:szCs w:val="24"/>
        </w:rPr>
        <w:t xml:space="preserve"> Θεσσαλονίκη </w:t>
      </w:r>
      <w:r w:rsidR="002955AF">
        <w:rPr>
          <w:sz w:val="24"/>
          <w:szCs w:val="24"/>
        </w:rPr>
        <w:t xml:space="preserve">στην Μυτιλήνη με αεροπλάνο στις </w:t>
      </w:r>
      <w:r w:rsidR="002768E6">
        <w:rPr>
          <w:sz w:val="24"/>
          <w:szCs w:val="24"/>
        </w:rPr>
        <w:t>17-12-2017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Ύπαρ</w:t>
      </w:r>
      <w:r w:rsidR="00E2480C">
        <w:rPr>
          <w:sz w:val="24"/>
          <w:szCs w:val="24"/>
        </w:rPr>
        <w:t xml:space="preserve">ξη  ξεναγού </w:t>
      </w:r>
    </w:p>
    <w:p w:rsidR="002955AF" w:rsidRDefault="002955AF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Το ξενοδοχείο να είναι σε κεντρικό σημείο της πόλης</w:t>
      </w:r>
    </w:p>
    <w:p w:rsidR="002955AF" w:rsidRDefault="002955AF" w:rsidP="002955AF">
      <w:pPr>
        <w:spacing w:line="312" w:lineRule="auto"/>
        <w:jc w:val="both"/>
        <w:rPr>
          <w:sz w:val="24"/>
          <w:szCs w:val="24"/>
          <w:u w:val="single"/>
        </w:rPr>
      </w:pPr>
    </w:p>
    <w:p w:rsidR="002955AF" w:rsidRDefault="002768E6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Αριθμός μαθητών: 24</w:t>
      </w:r>
    </w:p>
    <w:p w:rsidR="002955AF" w:rsidRDefault="002768E6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Αριθμός καθηγητών:  3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Οι προσφορές θα πρέπει να κατατεθούν σε κλ</w:t>
      </w:r>
      <w:r w:rsidR="002768E6">
        <w:rPr>
          <w:bCs/>
          <w:sz w:val="24"/>
          <w:szCs w:val="24"/>
        </w:rPr>
        <w:t>ειστούς φακέλους μέχρι 13</w:t>
      </w:r>
      <w:r w:rsidR="00E2480C">
        <w:rPr>
          <w:bCs/>
          <w:sz w:val="24"/>
          <w:szCs w:val="24"/>
        </w:rPr>
        <w:t>-10</w:t>
      </w:r>
      <w:r w:rsidR="002768E6">
        <w:rPr>
          <w:bCs/>
          <w:sz w:val="24"/>
          <w:szCs w:val="24"/>
        </w:rPr>
        <w:t xml:space="preserve">-2017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>
        <w:rPr>
          <w:bCs/>
          <w:sz w:val="24"/>
          <w:szCs w:val="24"/>
        </w:rPr>
        <w:t xml:space="preserve"> στο γραφείο της Δ/</w:t>
      </w:r>
      <w:proofErr w:type="spellStart"/>
      <w:r>
        <w:rPr>
          <w:bCs/>
          <w:sz w:val="24"/>
          <w:szCs w:val="24"/>
        </w:rPr>
        <w:t>ντριας</w:t>
      </w:r>
      <w:proofErr w:type="spellEnd"/>
      <w:r>
        <w:rPr>
          <w:bCs/>
          <w:sz w:val="24"/>
          <w:szCs w:val="24"/>
        </w:rPr>
        <w:t xml:space="preserve"> του ΓΕΛ </w:t>
      </w:r>
      <w:proofErr w:type="spellStart"/>
      <w:r>
        <w:rPr>
          <w:bCs/>
          <w:sz w:val="24"/>
          <w:szCs w:val="24"/>
        </w:rPr>
        <w:t>Μανταμάδου</w:t>
      </w:r>
      <w:proofErr w:type="spellEnd"/>
      <w:r>
        <w:rPr>
          <w:bCs/>
          <w:sz w:val="24"/>
          <w:szCs w:val="24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Πληροφορίες  </w:t>
      </w:r>
      <w:proofErr w:type="spellStart"/>
      <w:r>
        <w:rPr>
          <w:sz w:val="24"/>
          <w:szCs w:val="24"/>
        </w:rPr>
        <w:t>Σουλουγάνη</w:t>
      </w:r>
      <w:proofErr w:type="spellEnd"/>
      <w:r w:rsidR="00DF3B91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Γαβριέλλα</w:t>
      </w:r>
      <w:proofErr w:type="spellEnd"/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 xml:space="preserve">. Επικοινωνίας </w:t>
      </w:r>
      <w:r>
        <w:rPr>
          <w:bCs/>
          <w:sz w:val="24"/>
          <w:szCs w:val="24"/>
        </w:rPr>
        <w:t xml:space="preserve">ΓΕΛ </w:t>
      </w:r>
      <w:proofErr w:type="spellStart"/>
      <w:r>
        <w:rPr>
          <w:bCs/>
          <w:sz w:val="24"/>
          <w:szCs w:val="24"/>
        </w:rPr>
        <w:t>Μανταμάδου</w:t>
      </w:r>
      <w:proofErr w:type="spellEnd"/>
      <w:r>
        <w:rPr>
          <w:sz w:val="24"/>
          <w:szCs w:val="24"/>
        </w:rPr>
        <w:t>: 2253061216</w:t>
      </w:r>
    </w:p>
    <w:p w:rsidR="002955AF" w:rsidRPr="00404E3A" w:rsidRDefault="002955AF" w:rsidP="002955AF">
      <w:pPr>
        <w:spacing w:line="312" w:lineRule="auto"/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</w:t>
      </w:r>
      <w:r w:rsidRPr="00404E3A">
        <w:rPr>
          <w:sz w:val="24"/>
          <w:szCs w:val="24"/>
          <w:lang w:val="en-US"/>
        </w:rPr>
        <w:t xml:space="preserve">: </w:t>
      </w:r>
      <w:hyperlink r:id="rId6" w:history="1">
        <w:r>
          <w:rPr>
            <w:rStyle w:val="-"/>
            <w:szCs w:val="24"/>
            <w:lang w:val="en-GB"/>
          </w:rPr>
          <w:t>mail</w:t>
        </w:r>
        <w:r w:rsidRPr="00404E3A">
          <w:rPr>
            <w:rStyle w:val="-"/>
            <w:szCs w:val="24"/>
            <w:lang w:val="en-US"/>
          </w:rPr>
          <w:t>@</w:t>
        </w:r>
        <w:proofErr w:type="spellStart"/>
        <w:r>
          <w:rPr>
            <w:rStyle w:val="-"/>
            <w:szCs w:val="24"/>
            <w:lang w:val="en-GB"/>
          </w:rPr>
          <w:t>lyk</w:t>
        </w:r>
        <w:proofErr w:type="spellEnd"/>
        <w:r w:rsidRPr="00404E3A">
          <w:rPr>
            <w:rStyle w:val="-"/>
            <w:szCs w:val="24"/>
            <w:lang w:val="en-US"/>
          </w:rPr>
          <w:t>-</w:t>
        </w:r>
        <w:proofErr w:type="spellStart"/>
        <w:r>
          <w:rPr>
            <w:rStyle w:val="-"/>
            <w:szCs w:val="24"/>
            <w:lang w:val="en-GB"/>
          </w:rPr>
          <w:t>mantam</w:t>
        </w:r>
        <w:proofErr w:type="spellEnd"/>
        <w:r w:rsidRPr="00404E3A">
          <w:rPr>
            <w:rStyle w:val="-"/>
            <w:szCs w:val="24"/>
            <w:lang w:val="en-US"/>
          </w:rPr>
          <w:t>.</w:t>
        </w:r>
        <w:r>
          <w:rPr>
            <w:rStyle w:val="-"/>
            <w:szCs w:val="24"/>
            <w:lang w:val="en-GB"/>
          </w:rPr>
          <w:t>les</w:t>
        </w:r>
        <w:r w:rsidRPr="00404E3A">
          <w:rPr>
            <w:rStyle w:val="-"/>
            <w:szCs w:val="24"/>
            <w:lang w:val="en-US"/>
          </w:rPr>
          <w:t>.</w:t>
        </w:r>
        <w:proofErr w:type="spellStart"/>
        <w:r>
          <w:rPr>
            <w:rStyle w:val="-"/>
            <w:szCs w:val="24"/>
            <w:lang w:val="en-GB"/>
          </w:rPr>
          <w:t>sch</w:t>
        </w:r>
        <w:proofErr w:type="spellEnd"/>
        <w:r w:rsidRPr="00404E3A">
          <w:rPr>
            <w:rStyle w:val="-"/>
            <w:szCs w:val="24"/>
            <w:lang w:val="en-US"/>
          </w:rPr>
          <w:t>.</w:t>
        </w:r>
        <w:proofErr w:type="spellStart"/>
        <w:r>
          <w:rPr>
            <w:rStyle w:val="-"/>
            <w:szCs w:val="24"/>
            <w:lang w:val="en-GB"/>
          </w:rPr>
          <w:t>gr</w:t>
        </w:r>
        <w:proofErr w:type="spellEnd"/>
      </w:hyperlink>
    </w:p>
    <w:p w:rsidR="002955AF" w:rsidRPr="00E2480C" w:rsidRDefault="002768E6" w:rsidP="00E2480C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Προσφορές δεκτές μέχρι και 13</w:t>
      </w:r>
      <w:r w:rsidR="002955AF">
        <w:rPr>
          <w:sz w:val="24"/>
          <w:szCs w:val="24"/>
          <w:lang w:val="en-US"/>
        </w:rPr>
        <w:t>/1</w:t>
      </w:r>
      <w:r w:rsidR="00E2480C">
        <w:rPr>
          <w:sz w:val="24"/>
          <w:szCs w:val="24"/>
        </w:rPr>
        <w:t>0</w:t>
      </w:r>
      <w:r w:rsidR="005832C1">
        <w:rPr>
          <w:sz w:val="24"/>
          <w:szCs w:val="24"/>
          <w:lang w:val="en-US"/>
        </w:rPr>
        <w:t>/201</w:t>
      </w:r>
      <w:r>
        <w:rPr>
          <w:sz w:val="24"/>
          <w:szCs w:val="24"/>
        </w:rPr>
        <w:t>7</w:t>
      </w:r>
      <w:r w:rsidR="002955AF">
        <w:rPr>
          <w:sz w:val="24"/>
          <w:szCs w:val="24"/>
          <w:lang w:val="en-US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2955AF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Η Διευθύντρια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2955AF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Σουλουγάνη</w:t>
            </w:r>
            <w:proofErr w:type="spellEnd"/>
            <w:r w:rsidR="002768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Γαβριέλλα</w:t>
            </w:r>
            <w:proofErr w:type="spellEnd"/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26F4"/>
    <w:rsid w:val="00005985"/>
    <w:rsid w:val="00016DD3"/>
    <w:rsid w:val="00024FC8"/>
    <w:rsid w:val="00047D75"/>
    <w:rsid w:val="000521F2"/>
    <w:rsid w:val="000603C2"/>
    <w:rsid w:val="00061D8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7C0E"/>
    <w:rsid w:val="00161989"/>
    <w:rsid w:val="00161C11"/>
    <w:rsid w:val="00170752"/>
    <w:rsid w:val="00192F5F"/>
    <w:rsid w:val="001A7A36"/>
    <w:rsid w:val="001B014E"/>
    <w:rsid w:val="001B251E"/>
    <w:rsid w:val="001B276A"/>
    <w:rsid w:val="001D1B78"/>
    <w:rsid w:val="001E20BF"/>
    <w:rsid w:val="00213574"/>
    <w:rsid w:val="00216F62"/>
    <w:rsid w:val="002325B7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F400A"/>
    <w:rsid w:val="00303D4A"/>
    <w:rsid w:val="0030724B"/>
    <w:rsid w:val="0031441E"/>
    <w:rsid w:val="00314C81"/>
    <w:rsid w:val="00327B70"/>
    <w:rsid w:val="00327C6E"/>
    <w:rsid w:val="00337F80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44A"/>
    <w:rsid w:val="003D1E0D"/>
    <w:rsid w:val="003D2360"/>
    <w:rsid w:val="003D31EE"/>
    <w:rsid w:val="003D68C5"/>
    <w:rsid w:val="003E157B"/>
    <w:rsid w:val="003E49D4"/>
    <w:rsid w:val="003F12A5"/>
    <w:rsid w:val="00404E3A"/>
    <w:rsid w:val="00410622"/>
    <w:rsid w:val="0041467A"/>
    <w:rsid w:val="0042114F"/>
    <w:rsid w:val="00452732"/>
    <w:rsid w:val="0046142A"/>
    <w:rsid w:val="004748A7"/>
    <w:rsid w:val="00477E2F"/>
    <w:rsid w:val="00483F42"/>
    <w:rsid w:val="004867C4"/>
    <w:rsid w:val="00491429"/>
    <w:rsid w:val="004A0C9C"/>
    <w:rsid w:val="004B22B1"/>
    <w:rsid w:val="004B3B74"/>
    <w:rsid w:val="004C5C4B"/>
    <w:rsid w:val="004C7A0C"/>
    <w:rsid w:val="004C7CCE"/>
    <w:rsid w:val="004E3758"/>
    <w:rsid w:val="004E66BB"/>
    <w:rsid w:val="00503E0F"/>
    <w:rsid w:val="005234B9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D52BB"/>
    <w:rsid w:val="005D62DC"/>
    <w:rsid w:val="005E6B31"/>
    <w:rsid w:val="00600CEB"/>
    <w:rsid w:val="00602965"/>
    <w:rsid w:val="00620186"/>
    <w:rsid w:val="00624EF5"/>
    <w:rsid w:val="00641515"/>
    <w:rsid w:val="00657796"/>
    <w:rsid w:val="00665514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51324"/>
    <w:rsid w:val="00753BC6"/>
    <w:rsid w:val="00765538"/>
    <w:rsid w:val="007726F4"/>
    <w:rsid w:val="007872FB"/>
    <w:rsid w:val="007C2F47"/>
    <w:rsid w:val="007C6A4E"/>
    <w:rsid w:val="007E2E3E"/>
    <w:rsid w:val="007E6D34"/>
    <w:rsid w:val="00800667"/>
    <w:rsid w:val="00802FEA"/>
    <w:rsid w:val="00805DBE"/>
    <w:rsid w:val="0084028C"/>
    <w:rsid w:val="00867DFA"/>
    <w:rsid w:val="00871170"/>
    <w:rsid w:val="00880908"/>
    <w:rsid w:val="008921CB"/>
    <w:rsid w:val="00892AB4"/>
    <w:rsid w:val="008B0C51"/>
    <w:rsid w:val="008B0F63"/>
    <w:rsid w:val="008B6FC5"/>
    <w:rsid w:val="008C31E9"/>
    <w:rsid w:val="008E1899"/>
    <w:rsid w:val="008E6540"/>
    <w:rsid w:val="008E7FC7"/>
    <w:rsid w:val="008F141B"/>
    <w:rsid w:val="00907BC1"/>
    <w:rsid w:val="00914767"/>
    <w:rsid w:val="00920EA5"/>
    <w:rsid w:val="00923FAE"/>
    <w:rsid w:val="0093176E"/>
    <w:rsid w:val="00967254"/>
    <w:rsid w:val="00975B91"/>
    <w:rsid w:val="00976A39"/>
    <w:rsid w:val="009818C1"/>
    <w:rsid w:val="009C75C3"/>
    <w:rsid w:val="009D013A"/>
    <w:rsid w:val="009E246D"/>
    <w:rsid w:val="009E2AA6"/>
    <w:rsid w:val="009E3AED"/>
    <w:rsid w:val="00A01F6F"/>
    <w:rsid w:val="00A032EC"/>
    <w:rsid w:val="00A1069D"/>
    <w:rsid w:val="00A12778"/>
    <w:rsid w:val="00A1321E"/>
    <w:rsid w:val="00A32F70"/>
    <w:rsid w:val="00A33956"/>
    <w:rsid w:val="00A71DAA"/>
    <w:rsid w:val="00A87E1A"/>
    <w:rsid w:val="00AA4E62"/>
    <w:rsid w:val="00AB05F2"/>
    <w:rsid w:val="00AC5581"/>
    <w:rsid w:val="00AD620C"/>
    <w:rsid w:val="00AE2D9D"/>
    <w:rsid w:val="00AE4D99"/>
    <w:rsid w:val="00AF1FF9"/>
    <w:rsid w:val="00AF6A25"/>
    <w:rsid w:val="00B009AE"/>
    <w:rsid w:val="00B15862"/>
    <w:rsid w:val="00B3111E"/>
    <w:rsid w:val="00B32517"/>
    <w:rsid w:val="00B415A9"/>
    <w:rsid w:val="00B462F3"/>
    <w:rsid w:val="00B73C0B"/>
    <w:rsid w:val="00B809C3"/>
    <w:rsid w:val="00B81398"/>
    <w:rsid w:val="00B90774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66C2"/>
    <w:rsid w:val="00C27722"/>
    <w:rsid w:val="00C35BAB"/>
    <w:rsid w:val="00C432E6"/>
    <w:rsid w:val="00C6045A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30747"/>
    <w:rsid w:val="00D335FF"/>
    <w:rsid w:val="00D33613"/>
    <w:rsid w:val="00D43DEE"/>
    <w:rsid w:val="00D509F5"/>
    <w:rsid w:val="00D54BA7"/>
    <w:rsid w:val="00D60B65"/>
    <w:rsid w:val="00D664D6"/>
    <w:rsid w:val="00D70B12"/>
    <w:rsid w:val="00D71009"/>
    <w:rsid w:val="00DB5E65"/>
    <w:rsid w:val="00DD0FF6"/>
    <w:rsid w:val="00DE5EA9"/>
    <w:rsid w:val="00DF17A1"/>
    <w:rsid w:val="00DF1A0E"/>
    <w:rsid w:val="00DF3B43"/>
    <w:rsid w:val="00DF3B91"/>
    <w:rsid w:val="00DF45E2"/>
    <w:rsid w:val="00E1697C"/>
    <w:rsid w:val="00E1758E"/>
    <w:rsid w:val="00E2191E"/>
    <w:rsid w:val="00E24659"/>
    <w:rsid w:val="00E2480C"/>
    <w:rsid w:val="00E30D0B"/>
    <w:rsid w:val="00E51CF4"/>
    <w:rsid w:val="00E64CBA"/>
    <w:rsid w:val="00E72ABD"/>
    <w:rsid w:val="00E86687"/>
    <w:rsid w:val="00E871FF"/>
    <w:rsid w:val="00E917CD"/>
    <w:rsid w:val="00EA4D64"/>
    <w:rsid w:val="00EB1153"/>
    <w:rsid w:val="00EC22F4"/>
    <w:rsid w:val="00EE7BB8"/>
    <w:rsid w:val="00EF40F2"/>
    <w:rsid w:val="00F0494B"/>
    <w:rsid w:val="00F04954"/>
    <w:rsid w:val="00F133BD"/>
    <w:rsid w:val="00F5033E"/>
    <w:rsid w:val="00F54898"/>
    <w:rsid w:val="00F567AA"/>
    <w:rsid w:val="00F60600"/>
    <w:rsid w:val="00F64D5B"/>
    <w:rsid w:val="00F97D4D"/>
    <w:rsid w:val="00FA2C86"/>
    <w:rsid w:val="00FA3D5A"/>
    <w:rsid w:val="00FB50DE"/>
    <w:rsid w:val="00FC0D5E"/>
    <w:rsid w:val="00FC23D8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mantam.les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2017-09-29T07:51:00Z</cp:lastPrinted>
  <dcterms:created xsi:type="dcterms:W3CDTF">2016-09-27T08:46:00Z</dcterms:created>
  <dcterms:modified xsi:type="dcterms:W3CDTF">2017-09-29T07:53:00Z</dcterms:modified>
</cp:coreProperties>
</file>